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深圳前海微众银行股份有限公司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深圳前海微众银行股份有限公司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微众银行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2024年07月29日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微众银行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交银施罗德沪港深价值精选灵活配置混合型证券投资基金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交银施罗德瑞丰混合型证券投资基金（LOF）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501087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交银施罗德新生活力灵活配置混合型证券投资基金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交银施罗德信用添利债券证券投资基金（LOF）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164902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交银施罗德中证环境治理指数型证券投资基金（LOF）C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013413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交银施罗德增利增强债券型证券投资基金C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004428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交银施罗德智选星光混合型基金中基金（FOF-LOF）A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501210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交银施罗德中证环境治理指数型证券投资基金（LOF）A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164908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交银施罗德增利增强债券型证券投资基金A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004427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深圳前海微众银行股份有限公司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95384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www.webank.com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2024年07月29日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