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B450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F10D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6B450B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F10D3" w:rsidRPr="00FF10D3">
        <w:rPr>
          <w:rFonts w:ascii="方正仿宋_GBK" w:eastAsia="方正仿宋_GBK" w:hAnsi="方正仿宋_GBK" w:cs="方正仿宋_GBK" w:hint="eastAsia"/>
          <w:sz w:val="32"/>
          <w:szCs w:val="32"/>
        </w:rPr>
        <w:t>数据中心及相关系统202</w:t>
      </w:r>
      <w:r w:rsidR="006B450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F10D3" w:rsidRPr="00FF10D3">
        <w:rPr>
          <w:rFonts w:ascii="方正仿宋_GBK" w:eastAsia="方正仿宋_GBK" w:hAnsi="方正仿宋_GBK" w:cs="方正仿宋_GBK" w:hint="eastAsia"/>
          <w:sz w:val="32"/>
          <w:szCs w:val="32"/>
        </w:rPr>
        <w:t>年度维护</w:t>
      </w:r>
      <w:r w:rsidR="00B208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208A9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2021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FF10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09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6B450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="00B36B23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6B450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FF10D3" w:rsidP="003E11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F10D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数据中心及相关系统2021年度维护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6B450B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B450B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B208A9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C5372E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</w:t>
      </w:r>
      <w:r w:rsidR="00F14FB7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C5372E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5372E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C5372E" w:rsidRDefault="00C5372E" w:rsidP="00C5372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6B450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F10D3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B450B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C5372E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8C" w:rsidRDefault="00E9398C" w:rsidP="00296357">
      <w:r>
        <w:separator/>
      </w:r>
    </w:p>
  </w:endnote>
  <w:endnote w:type="continuationSeparator" w:id="0">
    <w:p w:rsidR="00E9398C" w:rsidRDefault="00E9398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8C" w:rsidRDefault="00E9398C" w:rsidP="00296357">
      <w:r>
        <w:separator/>
      </w:r>
    </w:p>
  </w:footnote>
  <w:footnote w:type="continuationSeparator" w:id="0">
    <w:p w:rsidR="00E9398C" w:rsidRDefault="00E9398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4376C"/>
    <w:rsid w:val="001B74C0"/>
    <w:rsid w:val="00204E79"/>
    <w:rsid w:val="00225E11"/>
    <w:rsid w:val="0023646C"/>
    <w:rsid w:val="00292385"/>
    <w:rsid w:val="00296357"/>
    <w:rsid w:val="00301FD3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501092"/>
    <w:rsid w:val="00524442"/>
    <w:rsid w:val="005D1A14"/>
    <w:rsid w:val="005F0D91"/>
    <w:rsid w:val="006B450B"/>
    <w:rsid w:val="006B5F16"/>
    <w:rsid w:val="006D049F"/>
    <w:rsid w:val="006D52E6"/>
    <w:rsid w:val="006F5866"/>
    <w:rsid w:val="00766F1D"/>
    <w:rsid w:val="007B0300"/>
    <w:rsid w:val="007B6E04"/>
    <w:rsid w:val="007C1010"/>
    <w:rsid w:val="00817E19"/>
    <w:rsid w:val="00862108"/>
    <w:rsid w:val="008834A3"/>
    <w:rsid w:val="008A3260"/>
    <w:rsid w:val="008C2173"/>
    <w:rsid w:val="008D5612"/>
    <w:rsid w:val="00904F3B"/>
    <w:rsid w:val="0099348F"/>
    <w:rsid w:val="009B11E5"/>
    <w:rsid w:val="00A02A8E"/>
    <w:rsid w:val="00A43116"/>
    <w:rsid w:val="00AB1CE2"/>
    <w:rsid w:val="00B208A9"/>
    <w:rsid w:val="00B25C13"/>
    <w:rsid w:val="00B36B23"/>
    <w:rsid w:val="00B44ED5"/>
    <w:rsid w:val="00B8554B"/>
    <w:rsid w:val="00BA6523"/>
    <w:rsid w:val="00C306BE"/>
    <w:rsid w:val="00C5372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9398C"/>
    <w:rsid w:val="00EE6294"/>
    <w:rsid w:val="00F14FB7"/>
    <w:rsid w:val="00F606B1"/>
    <w:rsid w:val="00F662BF"/>
    <w:rsid w:val="00FA00CA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793B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6075-4F89-4A2E-9E9D-C0004DB4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2022-09-27T09:01:00Z</dcterms:modified>
</cp:coreProperties>
</file>